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ПРОГРАММЕ «Эрудит»</w:t>
      </w:r>
    </w:p>
    <w:p w:rsid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>Представленная программа объединения «Эрудит» предназначена для обучения детей 9 – 11 лет в Муниципальном бюджетном образовательном учреждении дополнительного образования доме детского творчества «Созвездие».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 xml:space="preserve">Программа относится </w:t>
      </w:r>
      <w:r>
        <w:rPr>
          <w:sz w:val="28"/>
          <w:szCs w:val="28"/>
        </w:rPr>
        <w:t>социально-гуманитарной направленности</w:t>
      </w:r>
      <w:r w:rsidRPr="00072707">
        <w:rPr>
          <w:sz w:val="28"/>
          <w:szCs w:val="28"/>
        </w:rPr>
        <w:t>, рассчитана на 1 год. В программе осуществлен тщательный отбор и адаптация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учащихся, уровнем их знаний на соответствующем уровне и междисциплинарной интеграцией.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072707">
        <w:rPr>
          <w:b/>
          <w:sz w:val="28"/>
          <w:szCs w:val="28"/>
        </w:rPr>
        <w:t xml:space="preserve">Актуальность </w:t>
      </w:r>
      <w:bookmarkEnd w:id="0"/>
      <w:r w:rsidRPr="00072707">
        <w:rPr>
          <w:sz w:val="28"/>
          <w:szCs w:val="28"/>
        </w:rPr>
        <w:t>настоящей дополнительной образовательной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возрасте. Поэтому сегодня, выполняя социальный заказ общества, система дополнительного образования должна решать новую проблему –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> 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b/>
          <w:sz w:val="28"/>
          <w:szCs w:val="28"/>
        </w:rPr>
        <w:t>Новизна данной</w:t>
      </w:r>
      <w:r w:rsidRPr="00072707">
        <w:rPr>
          <w:sz w:val="28"/>
          <w:szCs w:val="28"/>
        </w:rPr>
        <w:t xml:space="preserve"> программы заключается в том, что знания по теории информационных технологий обучающийся получает в контексте практического применения данного понятия, то есть дает возможность изучать теоретические вопросы в их деятельно-практическом аспекте.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> 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b/>
          <w:sz w:val="28"/>
          <w:szCs w:val="28"/>
        </w:rPr>
        <w:t>Педагогическая целесообразность</w:t>
      </w:r>
      <w:r w:rsidRPr="00072707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Эрудит</w:t>
      </w:r>
      <w:r w:rsidRPr="00072707">
        <w:rPr>
          <w:sz w:val="28"/>
          <w:szCs w:val="28"/>
        </w:rPr>
        <w:t>»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 xml:space="preserve">Настоящая программа «Эрудит» предназначена для учащихся любого начального уровня развития, включая «нулевой» и реализуется за счет внеурочной деятельности. В программе осуществлен тщательный отбор и адаптация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</w:t>
      </w:r>
      <w:r w:rsidRPr="00072707">
        <w:rPr>
          <w:sz w:val="28"/>
          <w:szCs w:val="28"/>
        </w:rPr>
        <w:lastRenderedPageBreak/>
        <w:t>возрастными особенностями учащихся, уровнем их знаний на соответствующем уровне и междисциплинарной интеграцией.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sz w:val="28"/>
          <w:szCs w:val="28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</w:t>
      </w:r>
    </w:p>
    <w:p w:rsidR="00072707" w:rsidRPr="00072707" w:rsidRDefault="00072707" w:rsidP="00072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707">
        <w:rPr>
          <w:b/>
          <w:sz w:val="28"/>
          <w:szCs w:val="28"/>
        </w:rPr>
        <w:t>Отличительные особенности программы</w:t>
      </w:r>
      <w:r w:rsidRPr="00072707">
        <w:rPr>
          <w:sz w:val="28"/>
          <w:szCs w:val="28"/>
        </w:rPr>
        <w:t xml:space="preserve">: </w:t>
      </w:r>
      <w:proofErr w:type="gramStart"/>
      <w:r w:rsidRPr="00072707">
        <w:rPr>
          <w:sz w:val="28"/>
          <w:szCs w:val="28"/>
        </w:rPr>
        <w:t>В</w:t>
      </w:r>
      <w:proofErr w:type="gramEnd"/>
      <w:r w:rsidRPr="00072707">
        <w:rPr>
          <w:sz w:val="28"/>
          <w:szCs w:val="28"/>
        </w:rPr>
        <w:t xml:space="preserve"> содержании курса интегрированы задания из различных областей знаний. Знакомство с компьютером осуществляется в процессе использования учебных игровых программ, компьютерных тренажеров, что существенно отличает данную программу.</w:t>
      </w:r>
    </w:p>
    <w:p w:rsidR="001C6D86" w:rsidRPr="00072707" w:rsidRDefault="001C6D86" w:rsidP="000727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D86" w:rsidRPr="0007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A2"/>
    <w:rsid w:val="00072707"/>
    <w:rsid w:val="000905A2"/>
    <w:rsid w:val="001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D7A5"/>
  <w15:chartTrackingRefBased/>
  <w15:docId w15:val="{652208A6-2C0F-40A1-88E0-259C87D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>HP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Созвездие</dc:creator>
  <cp:keywords/>
  <dc:description/>
  <cp:lastModifiedBy>Ддт Созвездие</cp:lastModifiedBy>
  <cp:revision>3</cp:revision>
  <dcterms:created xsi:type="dcterms:W3CDTF">2024-03-21T13:26:00Z</dcterms:created>
  <dcterms:modified xsi:type="dcterms:W3CDTF">2024-03-21T13:28:00Z</dcterms:modified>
</cp:coreProperties>
</file>